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CA691" w14:textId="026CFEBF" w:rsidR="0078381D" w:rsidRPr="0078381D" w:rsidRDefault="0078381D" w:rsidP="0078381D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Załącznik</w:t>
      </w:r>
      <w:r w:rsidR="00DF1936">
        <w:rPr>
          <w:rFonts w:eastAsia="Times New Roman" w:cs="Arial"/>
          <w:sz w:val="24"/>
          <w:szCs w:val="24"/>
          <w:lang w:eastAsia="pl-PL"/>
        </w:rPr>
        <w:t xml:space="preserve"> nr </w:t>
      </w:r>
      <w:r w:rsidR="00D54E8B">
        <w:rPr>
          <w:rFonts w:eastAsia="Times New Roman" w:cs="Arial"/>
          <w:sz w:val="24"/>
          <w:szCs w:val="24"/>
          <w:lang w:eastAsia="pl-PL"/>
        </w:rPr>
        <w:t>1</w:t>
      </w:r>
    </w:p>
    <w:p w14:paraId="280F0030" w14:textId="77777777" w:rsidR="008617C7" w:rsidRDefault="008617C7" w:rsidP="0078381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6287007C" w14:textId="7BBCAB08" w:rsidR="0078381D" w:rsidRPr="0078381D" w:rsidRDefault="0078381D" w:rsidP="0078381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78381D">
        <w:rPr>
          <w:rFonts w:eastAsia="Times New Roman" w:cs="Arial"/>
          <w:b/>
          <w:sz w:val="24"/>
          <w:szCs w:val="24"/>
          <w:lang w:eastAsia="pl-PL"/>
        </w:rPr>
        <w:t>Zgłoszenie do udziału w</w:t>
      </w:r>
      <w:r w:rsidR="00CB4F11">
        <w:rPr>
          <w:rFonts w:eastAsia="Times New Roman" w:cs="Arial"/>
          <w:b/>
          <w:sz w:val="24"/>
          <w:szCs w:val="24"/>
          <w:lang w:eastAsia="pl-PL"/>
        </w:rPr>
        <w:t>e wstępnych konsultacjach rynkowych</w:t>
      </w:r>
    </w:p>
    <w:p w14:paraId="702A8716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A8D425E" w14:textId="47D4CB81" w:rsidR="0078381D" w:rsidRPr="0078381D" w:rsidRDefault="0078381D" w:rsidP="008801A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Działając w imieniu</w:t>
      </w:r>
      <w:r w:rsidR="008801AD">
        <w:rPr>
          <w:rFonts w:eastAsia="Times New Roman" w:cs="Arial"/>
          <w:sz w:val="24"/>
          <w:szCs w:val="24"/>
          <w:lang w:eastAsia="pl-PL"/>
        </w:rPr>
        <w:t xml:space="preserve"> ………………………………..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, w odpowiedzi na </w:t>
      </w:r>
      <w:r w:rsidR="00CB4F11">
        <w:rPr>
          <w:rFonts w:eastAsia="Times New Roman" w:cs="Arial"/>
          <w:sz w:val="24"/>
          <w:szCs w:val="24"/>
          <w:lang w:eastAsia="pl-PL"/>
        </w:rPr>
        <w:t>Informację o wstępnych konsultacjach rynkowych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 z dnia</w:t>
      </w:r>
      <w:r w:rsidR="008617C7">
        <w:rPr>
          <w:rFonts w:eastAsia="Times New Roman" w:cs="Arial"/>
          <w:sz w:val="24"/>
          <w:szCs w:val="24"/>
          <w:lang w:eastAsia="pl-PL"/>
        </w:rPr>
        <w:t xml:space="preserve"> </w:t>
      </w:r>
      <w:r w:rsidR="00CB36AE">
        <w:rPr>
          <w:rFonts w:eastAsia="Times New Roman" w:cs="Arial"/>
          <w:sz w:val="24"/>
          <w:szCs w:val="24"/>
          <w:lang w:eastAsia="pl-PL"/>
        </w:rPr>
        <w:t>……………………</w:t>
      </w:r>
      <w:r w:rsidR="0086102E">
        <w:rPr>
          <w:rFonts w:eastAsia="Times New Roman" w:cs="Arial"/>
          <w:sz w:val="24"/>
          <w:szCs w:val="24"/>
          <w:lang w:eastAsia="pl-PL"/>
        </w:rPr>
        <w:t>.,</w:t>
      </w:r>
      <w:r w:rsidR="008617C7"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>składam niniejszym Zgłoszenie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>udziału w</w:t>
      </w:r>
      <w:r w:rsidR="00CB4F11">
        <w:rPr>
          <w:rFonts w:eastAsia="Times New Roman" w:cs="Arial"/>
          <w:sz w:val="24"/>
          <w:szCs w:val="24"/>
          <w:lang w:eastAsia="pl-PL"/>
        </w:rPr>
        <w:t>e wstępnych konsultacjach rynkowych prowadzonych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 przez</w:t>
      </w:r>
      <w:r w:rsidR="008801AD">
        <w:rPr>
          <w:rFonts w:eastAsia="Times New Roman" w:cs="Arial"/>
          <w:sz w:val="24"/>
          <w:szCs w:val="24"/>
          <w:lang w:eastAsia="pl-PL"/>
        </w:rPr>
        <w:t xml:space="preserve"> Urząd M</w:t>
      </w:r>
      <w:r w:rsidR="00CB36AE">
        <w:rPr>
          <w:rFonts w:eastAsia="Times New Roman" w:cs="Arial"/>
          <w:sz w:val="24"/>
          <w:szCs w:val="24"/>
          <w:lang w:eastAsia="pl-PL"/>
        </w:rPr>
        <w:t xml:space="preserve">iasta Świnoujście </w:t>
      </w:r>
      <w:r w:rsidR="00CB4F11">
        <w:rPr>
          <w:rFonts w:eastAsia="Times New Roman" w:cs="Arial"/>
          <w:sz w:val="24"/>
          <w:szCs w:val="24"/>
          <w:lang w:eastAsia="pl-PL"/>
        </w:rPr>
        <w:t xml:space="preserve">w celu </w:t>
      </w:r>
      <w:bookmarkStart w:id="0" w:name="_GoBack"/>
      <w:bookmarkEnd w:id="0"/>
      <w:r w:rsidR="00CB4F11">
        <w:rPr>
          <w:rFonts w:eastAsia="Times New Roman" w:cs="Arial"/>
          <w:sz w:val="24"/>
          <w:szCs w:val="24"/>
          <w:lang w:eastAsia="pl-PL"/>
        </w:rPr>
        <w:t>przygotowania postępowania o udzielenie zamówienia</w:t>
      </w:r>
      <w:r w:rsidR="00A55CE8">
        <w:rPr>
          <w:rFonts w:eastAsia="Times New Roman" w:cs="Arial"/>
          <w:sz w:val="24"/>
          <w:szCs w:val="24"/>
          <w:lang w:eastAsia="pl-PL"/>
        </w:rPr>
        <w:t xml:space="preserve"> </w:t>
      </w:r>
      <w:r w:rsidR="00CB4F11" w:rsidRPr="007507C0">
        <w:rPr>
          <w:rFonts w:eastAsia="Times New Roman" w:cs="Arial"/>
          <w:sz w:val="24"/>
          <w:szCs w:val="24"/>
          <w:lang w:eastAsia="pl-PL"/>
        </w:rPr>
        <w:t>publiczn</w:t>
      </w:r>
      <w:r w:rsidR="00A55CE8">
        <w:rPr>
          <w:rFonts w:eastAsia="Times New Roman" w:cs="Arial"/>
          <w:sz w:val="24"/>
          <w:szCs w:val="24"/>
          <w:lang w:eastAsia="pl-PL"/>
        </w:rPr>
        <w:t>ego</w:t>
      </w:r>
      <w:r w:rsidR="00502CD3" w:rsidRPr="007507C0">
        <w:rPr>
          <w:rFonts w:eastAsia="Times New Roman" w:cs="Arial"/>
          <w:sz w:val="24"/>
          <w:szCs w:val="24"/>
          <w:lang w:eastAsia="pl-PL"/>
        </w:rPr>
        <w:t>.</w:t>
      </w:r>
    </w:p>
    <w:p w14:paraId="0837CEDE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6007CF65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6AC511A" w14:textId="77777777" w:rsidR="0078381D" w:rsidRPr="007507C0" w:rsidRDefault="0078381D" w:rsidP="008617C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7507C0">
        <w:rPr>
          <w:rFonts w:eastAsia="Times New Roman" w:cs="Arial"/>
          <w:b/>
          <w:bCs/>
          <w:sz w:val="24"/>
          <w:szCs w:val="24"/>
          <w:lang w:eastAsia="pl-PL"/>
        </w:rPr>
        <w:t>Zgłaszający:</w:t>
      </w:r>
    </w:p>
    <w:p w14:paraId="3BB00C24" w14:textId="77777777" w:rsidR="0078381D" w:rsidRPr="00655DDA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55DDA">
        <w:rPr>
          <w:rFonts w:eastAsia="Times New Roman" w:cs="Arial"/>
          <w:sz w:val="24"/>
          <w:szCs w:val="24"/>
          <w:lang w:eastAsia="pl-PL"/>
        </w:rPr>
        <w:t xml:space="preserve">Nazwa ................................................................................................................. </w:t>
      </w:r>
    </w:p>
    <w:p w14:paraId="6BCE95AB" w14:textId="5A84EACF" w:rsidR="0078381D" w:rsidRPr="00655DDA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55DDA">
        <w:rPr>
          <w:rFonts w:eastAsia="Times New Roman" w:cs="Arial"/>
          <w:sz w:val="24"/>
          <w:szCs w:val="24"/>
          <w:lang w:eastAsia="pl-PL"/>
        </w:rPr>
        <w:t>Adres .................................................................................................................</w:t>
      </w:r>
      <w:r w:rsidR="005C734A">
        <w:rPr>
          <w:rFonts w:eastAsia="Times New Roman" w:cs="Arial"/>
          <w:sz w:val="24"/>
          <w:szCs w:val="24"/>
          <w:lang w:eastAsia="pl-PL"/>
        </w:rPr>
        <w:t>.</w:t>
      </w:r>
    </w:p>
    <w:p w14:paraId="6F50C418" w14:textId="46081060" w:rsidR="0078381D" w:rsidRPr="00655DDA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55DDA">
        <w:rPr>
          <w:rFonts w:eastAsia="Times New Roman" w:cs="Arial"/>
          <w:sz w:val="24"/>
          <w:szCs w:val="24"/>
          <w:lang w:eastAsia="pl-PL"/>
        </w:rPr>
        <w:t xml:space="preserve">Tel. ............................... </w:t>
      </w:r>
      <w:r w:rsidR="00AB0262">
        <w:rPr>
          <w:rFonts w:eastAsia="Times New Roman" w:cs="Arial"/>
          <w:sz w:val="24"/>
          <w:szCs w:val="24"/>
          <w:lang w:eastAsia="pl-PL"/>
        </w:rPr>
        <w:t xml:space="preserve"> </w:t>
      </w:r>
      <w:r w:rsidRPr="00655DDA">
        <w:rPr>
          <w:rFonts w:eastAsia="Times New Roman" w:cs="Arial"/>
          <w:sz w:val="24"/>
          <w:szCs w:val="24"/>
          <w:lang w:eastAsia="pl-PL"/>
        </w:rPr>
        <w:t>e-mail...................................</w:t>
      </w:r>
      <w:r w:rsidR="00AB0262">
        <w:rPr>
          <w:rFonts w:eastAsia="Times New Roman" w:cs="Arial"/>
          <w:sz w:val="24"/>
          <w:szCs w:val="24"/>
          <w:lang w:eastAsia="pl-PL"/>
        </w:rPr>
        <w:t>......................................</w:t>
      </w:r>
      <w:r w:rsidR="005C734A">
        <w:rPr>
          <w:rFonts w:eastAsia="Times New Roman" w:cs="Arial"/>
          <w:sz w:val="24"/>
          <w:szCs w:val="24"/>
          <w:lang w:eastAsia="pl-PL"/>
        </w:rPr>
        <w:t>..</w:t>
      </w:r>
    </w:p>
    <w:p w14:paraId="087FBA0B" w14:textId="77777777" w:rsidR="0078381D" w:rsidRPr="00655DDA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2710EC13" w14:textId="77777777" w:rsidR="0078381D" w:rsidRPr="007507C0" w:rsidRDefault="0078381D" w:rsidP="008617C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7507C0">
        <w:rPr>
          <w:rFonts w:eastAsia="Times New Roman" w:cs="Arial"/>
          <w:b/>
          <w:bCs/>
          <w:sz w:val="24"/>
          <w:szCs w:val="24"/>
          <w:lang w:eastAsia="pl-PL"/>
        </w:rPr>
        <w:t>Dane osoby upoważnionej przez Zgłaszającego do kontaktów:</w:t>
      </w:r>
    </w:p>
    <w:p w14:paraId="4F3D5198" w14:textId="77777777" w:rsidR="0078381D" w:rsidRPr="0078381D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Imię i nazwisko .......................................................................................................</w:t>
      </w:r>
    </w:p>
    <w:p w14:paraId="7E701300" w14:textId="5F488929" w:rsidR="0078381D" w:rsidRPr="0078381D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Funkcja .................................................................................................................</w:t>
      </w:r>
      <w:r w:rsidR="005C734A">
        <w:rPr>
          <w:rFonts w:eastAsia="Times New Roman" w:cs="Arial"/>
          <w:sz w:val="24"/>
          <w:szCs w:val="24"/>
          <w:lang w:eastAsia="pl-PL"/>
        </w:rPr>
        <w:t>..</w:t>
      </w:r>
    </w:p>
    <w:p w14:paraId="2C95DE96" w14:textId="7CC2DC28" w:rsidR="0078381D" w:rsidRPr="0078381D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Tel. ............................ e-mail......................................</w:t>
      </w:r>
      <w:r w:rsidR="00AB0262">
        <w:rPr>
          <w:rFonts w:eastAsia="Times New Roman" w:cs="Arial"/>
          <w:sz w:val="24"/>
          <w:szCs w:val="24"/>
          <w:lang w:eastAsia="pl-PL"/>
        </w:rPr>
        <w:t>..........................................</w:t>
      </w:r>
      <w:r w:rsidR="005C734A">
        <w:rPr>
          <w:rFonts w:eastAsia="Times New Roman" w:cs="Arial"/>
          <w:sz w:val="24"/>
          <w:szCs w:val="24"/>
          <w:lang w:eastAsia="pl-PL"/>
        </w:rPr>
        <w:t>...</w:t>
      </w:r>
    </w:p>
    <w:p w14:paraId="0C88F670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7D62E746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564F584C" w14:textId="55420AEF" w:rsidR="0078381D" w:rsidRPr="0078381D" w:rsidRDefault="0078381D" w:rsidP="00CB4F1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W związku ze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>Zgłoszeniem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>do udziału w</w:t>
      </w:r>
      <w:r w:rsidR="00CB4F11">
        <w:rPr>
          <w:rFonts w:eastAsia="Times New Roman" w:cs="Arial"/>
          <w:sz w:val="24"/>
          <w:szCs w:val="24"/>
          <w:lang w:eastAsia="pl-PL"/>
        </w:rPr>
        <w:t>e wstępnych konsultacjach rynkowych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 oświadczam, iż:</w:t>
      </w:r>
    </w:p>
    <w:p w14:paraId="3CFB3CCB" w14:textId="799ABE3B" w:rsidR="0078381D" w:rsidRPr="0078381D" w:rsidRDefault="0078381D" w:rsidP="00655D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801AD">
        <w:rPr>
          <w:rFonts w:eastAsia="Times New Roman" w:cs="Arial"/>
          <w:sz w:val="24"/>
          <w:szCs w:val="24"/>
          <w:lang w:eastAsia="pl-PL"/>
        </w:rPr>
        <w:t>jestem należycie u</w:t>
      </w:r>
      <w:r w:rsidRPr="0078381D">
        <w:rPr>
          <w:rFonts w:eastAsia="Times New Roman" w:cs="Arial"/>
          <w:sz w:val="24"/>
          <w:szCs w:val="24"/>
          <w:lang w:eastAsia="pl-PL"/>
        </w:rPr>
        <w:t>mocowany/a do reprezentowania Zgłaszającego</w:t>
      </w:r>
      <w:r w:rsidR="00A0638E">
        <w:rPr>
          <w:rFonts w:eastAsia="Times New Roman" w:cs="Arial"/>
          <w:sz w:val="24"/>
          <w:szCs w:val="24"/>
          <w:lang w:eastAsia="pl-PL"/>
        </w:rPr>
        <w:t>,</w:t>
      </w:r>
      <w:r w:rsid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na dowód czego </w:t>
      </w:r>
    </w:p>
    <w:p w14:paraId="0D5801C7" w14:textId="77777777" w:rsidR="0078381D" w:rsidRPr="008801AD" w:rsidRDefault="0078381D" w:rsidP="00655DDA">
      <w:pPr>
        <w:pStyle w:val="Akapitzlist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6102E">
        <w:rPr>
          <w:rFonts w:eastAsia="Times New Roman" w:cs="Arial"/>
          <w:b/>
          <w:sz w:val="24"/>
          <w:szCs w:val="24"/>
          <w:u w:val="single"/>
          <w:lang w:eastAsia="pl-PL"/>
        </w:rPr>
        <w:t>przedkładam dokument potwierdzający moje umocowanie</w:t>
      </w:r>
      <w:r w:rsidRPr="008801AD">
        <w:rPr>
          <w:rFonts w:eastAsia="Times New Roman" w:cs="Arial"/>
          <w:sz w:val="24"/>
          <w:szCs w:val="24"/>
          <w:lang w:eastAsia="pl-PL"/>
        </w:rPr>
        <w:t>;</w:t>
      </w:r>
    </w:p>
    <w:p w14:paraId="0448F475" w14:textId="5BEA5756" w:rsidR="0078381D" w:rsidRPr="008801AD" w:rsidRDefault="0078381D" w:rsidP="00655D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801AD">
        <w:rPr>
          <w:rFonts w:eastAsia="Times New Roman" w:cs="Arial"/>
          <w:sz w:val="24"/>
          <w:szCs w:val="24"/>
          <w:lang w:eastAsia="pl-PL"/>
        </w:rPr>
        <w:t xml:space="preserve">zapoznałem się z </w:t>
      </w:r>
      <w:r w:rsidR="00A0638E">
        <w:rPr>
          <w:rFonts w:eastAsia="Times New Roman" w:cs="Arial"/>
          <w:sz w:val="24"/>
          <w:szCs w:val="24"/>
          <w:lang w:eastAsia="pl-PL"/>
        </w:rPr>
        <w:t>„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Regulaminem </w:t>
      </w:r>
      <w:r w:rsidR="00A0638E">
        <w:rPr>
          <w:rFonts w:eastAsia="Times New Roman" w:cs="Arial"/>
          <w:sz w:val="24"/>
          <w:szCs w:val="24"/>
          <w:lang w:eastAsia="pl-PL"/>
        </w:rPr>
        <w:t>p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rzeprowadzania </w:t>
      </w:r>
      <w:r w:rsidR="00A0638E">
        <w:rPr>
          <w:rFonts w:eastAsia="Times New Roman" w:cs="Arial"/>
          <w:sz w:val="24"/>
          <w:szCs w:val="24"/>
          <w:lang w:eastAsia="pl-PL"/>
        </w:rPr>
        <w:t>w</w:t>
      </w:r>
      <w:r w:rsidR="00CB4F11">
        <w:rPr>
          <w:rFonts w:eastAsia="Times New Roman" w:cs="Arial"/>
          <w:sz w:val="24"/>
          <w:szCs w:val="24"/>
          <w:lang w:eastAsia="pl-PL"/>
        </w:rPr>
        <w:t xml:space="preserve">stępnych </w:t>
      </w:r>
      <w:r w:rsidR="00A0638E">
        <w:rPr>
          <w:rFonts w:eastAsia="Times New Roman" w:cs="Arial"/>
          <w:sz w:val="24"/>
          <w:szCs w:val="24"/>
          <w:lang w:eastAsia="pl-PL"/>
        </w:rPr>
        <w:t>k</w:t>
      </w:r>
      <w:r w:rsidR="00CB4F11">
        <w:rPr>
          <w:rFonts w:eastAsia="Times New Roman" w:cs="Arial"/>
          <w:sz w:val="24"/>
          <w:szCs w:val="24"/>
          <w:lang w:eastAsia="pl-PL"/>
        </w:rPr>
        <w:t xml:space="preserve">onsultacji </w:t>
      </w:r>
      <w:r w:rsidR="00A0638E">
        <w:rPr>
          <w:rFonts w:eastAsia="Times New Roman" w:cs="Arial"/>
          <w:sz w:val="24"/>
          <w:szCs w:val="24"/>
          <w:lang w:eastAsia="pl-PL"/>
        </w:rPr>
        <w:t>r</w:t>
      </w:r>
      <w:r w:rsidR="00CB4F11">
        <w:rPr>
          <w:rFonts w:eastAsia="Times New Roman" w:cs="Arial"/>
          <w:sz w:val="24"/>
          <w:szCs w:val="24"/>
          <w:lang w:eastAsia="pl-PL"/>
        </w:rPr>
        <w:t>ynkowych</w:t>
      </w:r>
      <w:r w:rsidR="00A0638E">
        <w:rPr>
          <w:rFonts w:eastAsia="Times New Roman" w:cs="Arial"/>
          <w:sz w:val="24"/>
          <w:szCs w:val="24"/>
          <w:lang w:eastAsia="pl-PL"/>
        </w:rPr>
        <w:t>”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 i w całości akceptuję jego postanowienia;</w:t>
      </w:r>
    </w:p>
    <w:p w14:paraId="7DD6D2B7" w14:textId="02D07306" w:rsidR="0078381D" w:rsidRPr="008801AD" w:rsidRDefault="0078381D" w:rsidP="00655D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801AD">
        <w:rPr>
          <w:rFonts w:eastAsia="Times New Roman" w:cs="Arial"/>
          <w:sz w:val="24"/>
          <w:szCs w:val="24"/>
          <w:lang w:eastAsia="pl-PL"/>
        </w:rPr>
        <w:t>wyrażam zgodę na przetwarzanie i przechowywanie przez</w:t>
      </w:r>
      <w:r w:rsidR="008617C7">
        <w:rPr>
          <w:rFonts w:eastAsia="Times New Roman" w:cs="Arial"/>
          <w:sz w:val="24"/>
          <w:szCs w:val="24"/>
          <w:lang w:eastAsia="pl-PL"/>
        </w:rPr>
        <w:t xml:space="preserve"> Urząd </w:t>
      </w:r>
      <w:r w:rsidR="00A55CE8">
        <w:rPr>
          <w:rFonts w:eastAsia="Times New Roman" w:cs="Arial"/>
          <w:sz w:val="24"/>
          <w:szCs w:val="24"/>
          <w:lang w:eastAsia="pl-PL"/>
        </w:rPr>
        <w:t xml:space="preserve">Gminy-Miasto Świnoujście </w:t>
      </w:r>
      <w:r w:rsidRPr="008801AD">
        <w:rPr>
          <w:rFonts w:eastAsia="Times New Roman" w:cs="Arial"/>
          <w:sz w:val="24"/>
          <w:szCs w:val="24"/>
          <w:lang w:eastAsia="pl-PL"/>
        </w:rPr>
        <w:t>informacji</w:t>
      </w:r>
      <w:r w:rsidR="008801AD" w:rsidRP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Pr="008801AD">
        <w:rPr>
          <w:rFonts w:eastAsia="Times New Roman" w:cs="Arial"/>
          <w:sz w:val="24"/>
          <w:szCs w:val="24"/>
          <w:lang w:eastAsia="pl-PL"/>
        </w:rPr>
        <w:t>zawartych w niniejszym Zgłoszeniu</w:t>
      </w:r>
      <w:r w:rsidR="008801AD" w:rsidRP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dla celów </w:t>
      </w:r>
      <w:r w:rsidR="00CB4F11">
        <w:rPr>
          <w:rFonts w:eastAsia="Times New Roman" w:cs="Arial"/>
          <w:sz w:val="24"/>
          <w:szCs w:val="24"/>
          <w:lang w:eastAsia="pl-PL"/>
        </w:rPr>
        <w:t>wstępnych konsultacji rynkowych</w:t>
      </w:r>
      <w:r w:rsidR="00CB4F11" w:rsidRP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lub </w:t>
      </w:r>
      <w:r w:rsidR="00CB4F11">
        <w:rPr>
          <w:rFonts w:eastAsia="Times New Roman" w:cs="Arial"/>
          <w:sz w:val="24"/>
          <w:szCs w:val="24"/>
          <w:lang w:eastAsia="pl-PL"/>
        </w:rPr>
        <w:t>przygotowywanego p</w:t>
      </w:r>
      <w:r w:rsidRPr="008801AD">
        <w:rPr>
          <w:rFonts w:eastAsia="Times New Roman" w:cs="Arial"/>
          <w:sz w:val="24"/>
          <w:szCs w:val="24"/>
          <w:lang w:eastAsia="pl-PL"/>
        </w:rPr>
        <w:t>ostępowania;</w:t>
      </w:r>
    </w:p>
    <w:p w14:paraId="355EA8BF" w14:textId="77777777" w:rsidR="0078381D" w:rsidRPr="008801AD" w:rsidRDefault="0078381D" w:rsidP="00655D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801AD">
        <w:rPr>
          <w:rFonts w:eastAsia="Times New Roman" w:cs="Arial"/>
          <w:sz w:val="24"/>
          <w:szCs w:val="24"/>
          <w:lang w:eastAsia="pl-PL"/>
        </w:rPr>
        <w:t xml:space="preserve">udzielam bezwarunkowej zgody na wykorzystanie informacji przekazywanych w toku </w:t>
      </w:r>
    </w:p>
    <w:p w14:paraId="0B7C8161" w14:textId="54BBA0E5" w:rsidR="0078381D" w:rsidRPr="008801AD" w:rsidRDefault="00CB4F11" w:rsidP="00655DDA">
      <w:pPr>
        <w:pStyle w:val="Akapitzlist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wstępnych konsultacji rynkowych</w:t>
      </w:r>
      <w:r w:rsidR="0078381D" w:rsidRPr="008801AD">
        <w:rPr>
          <w:rFonts w:eastAsia="Times New Roman" w:cs="Arial"/>
          <w:sz w:val="24"/>
          <w:szCs w:val="24"/>
          <w:lang w:eastAsia="pl-PL"/>
        </w:rPr>
        <w:t xml:space="preserve">, w tym również informacji stanowiących przedmiot praw autorskich Zgłaszającego, na potrzeby przeprowadzenia </w:t>
      </w:r>
      <w:r>
        <w:rPr>
          <w:rFonts w:eastAsia="Times New Roman" w:cs="Arial"/>
          <w:sz w:val="24"/>
          <w:szCs w:val="24"/>
          <w:lang w:eastAsia="pl-PL"/>
        </w:rPr>
        <w:t>przygotowywanego p</w:t>
      </w:r>
      <w:r w:rsidR="0078381D" w:rsidRPr="008801AD">
        <w:rPr>
          <w:rFonts w:eastAsia="Times New Roman" w:cs="Arial"/>
          <w:sz w:val="24"/>
          <w:szCs w:val="24"/>
          <w:lang w:eastAsia="pl-PL"/>
        </w:rPr>
        <w:t>ostępowania</w:t>
      </w:r>
      <w:r w:rsidR="0011091C">
        <w:rPr>
          <w:rFonts w:eastAsia="Times New Roman" w:cs="Arial"/>
          <w:sz w:val="24"/>
          <w:szCs w:val="24"/>
          <w:lang w:eastAsia="pl-PL"/>
        </w:rPr>
        <w:t>.</w:t>
      </w:r>
    </w:p>
    <w:p w14:paraId="427C1F7C" w14:textId="77777777" w:rsidR="008801AD" w:rsidRDefault="008801A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ED0A932" w14:textId="77777777" w:rsidR="005250D2" w:rsidRDefault="005250D2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15F7B224" w14:textId="1EC77F0C" w:rsidR="0078381D" w:rsidRPr="0078381D" w:rsidRDefault="00543D21" w:rsidP="00813EB9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Podpis w</w:t>
      </w:r>
      <w:r w:rsidR="0078381D" w:rsidRPr="0078381D">
        <w:rPr>
          <w:rFonts w:eastAsia="Times New Roman" w:cs="Arial"/>
          <w:sz w:val="24"/>
          <w:szCs w:val="24"/>
          <w:lang w:eastAsia="pl-PL"/>
        </w:rPr>
        <w:t xml:space="preserve"> imieniu Zgłaszającego:</w:t>
      </w:r>
    </w:p>
    <w:p w14:paraId="5A79D3C9" w14:textId="77777777" w:rsidR="00AB0F85" w:rsidRPr="0078381D" w:rsidRDefault="00CB36AE">
      <w:pPr>
        <w:rPr>
          <w:sz w:val="24"/>
          <w:szCs w:val="24"/>
        </w:rPr>
      </w:pPr>
    </w:p>
    <w:sectPr w:rsidR="00AB0F85" w:rsidRPr="0078381D" w:rsidSect="0087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367F"/>
    <w:multiLevelType w:val="hybridMultilevel"/>
    <w:tmpl w:val="A96AB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71378"/>
    <w:multiLevelType w:val="hybridMultilevel"/>
    <w:tmpl w:val="0C323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381D"/>
    <w:rsid w:val="00012A0E"/>
    <w:rsid w:val="000165C1"/>
    <w:rsid w:val="00024B6E"/>
    <w:rsid w:val="00043D3F"/>
    <w:rsid w:val="0005160F"/>
    <w:rsid w:val="00065DE6"/>
    <w:rsid w:val="00084EB6"/>
    <w:rsid w:val="00091659"/>
    <w:rsid w:val="000D50EE"/>
    <w:rsid w:val="00104946"/>
    <w:rsid w:val="00106097"/>
    <w:rsid w:val="0011091C"/>
    <w:rsid w:val="00116F93"/>
    <w:rsid w:val="00162776"/>
    <w:rsid w:val="001721D7"/>
    <w:rsid w:val="00176B4E"/>
    <w:rsid w:val="00185C20"/>
    <w:rsid w:val="001968CA"/>
    <w:rsid w:val="001B1272"/>
    <w:rsid w:val="001C1BDB"/>
    <w:rsid w:val="001C2DB4"/>
    <w:rsid w:val="001C596F"/>
    <w:rsid w:val="00200538"/>
    <w:rsid w:val="002152BB"/>
    <w:rsid w:val="00237BCD"/>
    <w:rsid w:val="00267A4F"/>
    <w:rsid w:val="00304646"/>
    <w:rsid w:val="003341D7"/>
    <w:rsid w:val="0034421B"/>
    <w:rsid w:val="00345CC4"/>
    <w:rsid w:val="0035059A"/>
    <w:rsid w:val="00371752"/>
    <w:rsid w:val="003743AA"/>
    <w:rsid w:val="00392BC0"/>
    <w:rsid w:val="003C0412"/>
    <w:rsid w:val="003D03B5"/>
    <w:rsid w:val="003F0104"/>
    <w:rsid w:val="00402320"/>
    <w:rsid w:val="00437F3E"/>
    <w:rsid w:val="0044139F"/>
    <w:rsid w:val="00460864"/>
    <w:rsid w:val="00466222"/>
    <w:rsid w:val="00483D9C"/>
    <w:rsid w:val="00497DCE"/>
    <w:rsid w:val="004D15A9"/>
    <w:rsid w:val="00502CD3"/>
    <w:rsid w:val="0052102B"/>
    <w:rsid w:val="005250D2"/>
    <w:rsid w:val="005348B9"/>
    <w:rsid w:val="00543D21"/>
    <w:rsid w:val="00557ACD"/>
    <w:rsid w:val="00562A29"/>
    <w:rsid w:val="00574911"/>
    <w:rsid w:val="005A4155"/>
    <w:rsid w:val="005B6386"/>
    <w:rsid w:val="005B6971"/>
    <w:rsid w:val="005B7C8C"/>
    <w:rsid w:val="005C734A"/>
    <w:rsid w:val="005E09B5"/>
    <w:rsid w:val="0060605D"/>
    <w:rsid w:val="00636B73"/>
    <w:rsid w:val="00643B04"/>
    <w:rsid w:val="00654BA7"/>
    <w:rsid w:val="00655C85"/>
    <w:rsid w:val="00655DDA"/>
    <w:rsid w:val="00675D88"/>
    <w:rsid w:val="0068645F"/>
    <w:rsid w:val="006874EF"/>
    <w:rsid w:val="006D0EED"/>
    <w:rsid w:val="006F500C"/>
    <w:rsid w:val="00717289"/>
    <w:rsid w:val="00721659"/>
    <w:rsid w:val="007324DD"/>
    <w:rsid w:val="0074607F"/>
    <w:rsid w:val="007507C0"/>
    <w:rsid w:val="00753D8B"/>
    <w:rsid w:val="0076025C"/>
    <w:rsid w:val="00771EDC"/>
    <w:rsid w:val="0078381D"/>
    <w:rsid w:val="007A4CF2"/>
    <w:rsid w:val="0080253B"/>
    <w:rsid w:val="00813EB9"/>
    <w:rsid w:val="00831CA5"/>
    <w:rsid w:val="00846EAA"/>
    <w:rsid w:val="008507BD"/>
    <w:rsid w:val="00856FB3"/>
    <w:rsid w:val="0086102E"/>
    <w:rsid w:val="008617C7"/>
    <w:rsid w:val="008766E4"/>
    <w:rsid w:val="008801AD"/>
    <w:rsid w:val="008814EF"/>
    <w:rsid w:val="008B512D"/>
    <w:rsid w:val="008D3561"/>
    <w:rsid w:val="008D6195"/>
    <w:rsid w:val="00924761"/>
    <w:rsid w:val="009273DA"/>
    <w:rsid w:val="00927A3E"/>
    <w:rsid w:val="00941CAC"/>
    <w:rsid w:val="009917CB"/>
    <w:rsid w:val="009E47EF"/>
    <w:rsid w:val="00A0638E"/>
    <w:rsid w:val="00A120B9"/>
    <w:rsid w:val="00A1431C"/>
    <w:rsid w:val="00A305E9"/>
    <w:rsid w:val="00A55CE8"/>
    <w:rsid w:val="00A76D4E"/>
    <w:rsid w:val="00AB0262"/>
    <w:rsid w:val="00AF78A8"/>
    <w:rsid w:val="00B146ED"/>
    <w:rsid w:val="00B341FA"/>
    <w:rsid w:val="00B40832"/>
    <w:rsid w:val="00B43F85"/>
    <w:rsid w:val="00B55349"/>
    <w:rsid w:val="00B8103A"/>
    <w:rsid w:val="00BD7824"/>
    <w:rsid w:val="00BF14B1"/>
    <w:rsid w:val="00C20BD3"/>
    <w:rsid w:val="00C8518B"/>
    <w:rsid w:val="00C90D8F"/>
    <w:rsid w:val="00C914AB"/>
    <w:rsid w:val="00CB36AE"/>
    <w:rsid w:val="00CB4F11"/>
    <w:rsid w:val="00CE2FEE"/>
    <w:rsid w:val="00D029B6"/>
    <w:rsid w:val="00D469DC"/>
    <w:rsid w:val="00D54E8B"/>
    <w:rsid w:val="00D577F3"/>
    <w:rsid w:val="00D62569"/>
    <w:rsid w:val="00D72E2F"/>
    <w:rsid w:val="00D7413E"/>
    <w:rsid w:val="00D979F1"/>
    <w:rsid w:val="00DA58C0"/>
    <w:rsid w:val="00DE473E"/>
    <w:rsid w:val="00DF1936"/>
    <w:rsid w:val="00DF20F1"/>
    <w:rsid w:val="00DF5840"/>
    <w:rsid w:val="00E0189B"/>
    <w:rsid w:val="00E2234C"/>
    <w:rsid w:val="00E267FB"/>
    <w:rsid w:val="00E65A8B"/>
    <w:rsid w:val="00E714DC"/>
    <w:rsid w:val="00E80827"/>
    <w:rsid w:val="00EC0E5B"/>
    <w:rsid w:val="00ED02D2"/>
    <w:rsid w:val="00ED326C"/>
    <w:rsid w:val="00EE40F7"/>
    <w:rsid w:val="00EF3E8D"/>
    <w:rsid w:val="00F04209"/>
    <w:rsid w:val="00F628F2"/>
    <w:rsid w:val="00F62CC6"/>
    <w:rsid w:val="00F65B05"/>
    <w:rsid w:val="00FD39EE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0BA3"/>
  <w15:docId w15:val="{A15D24F0-D418-44FF-9903-CA6328BD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38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01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C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apanenka</dc:creator>
  <cp:lastModifiedBy>Szymanowski Wiktor</cp:lastModifiedBy>
  <cp:revision>33</cp:revision>
  <cp:lastPrinted>2018-01-02T11:28:00Z</cp:lastPrinted>
  <dcterms:created xsi:type="dcterms:W3CDTF">2020-01-13T09:15:00Z</dcterms:created>
  <dcterms:modified xsi:type="dcterms:W3CDTF">2023-11-16T14:03:00Z</dcterms:modified>
</cp:coreProperties>
</file>