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F3602">
        <w:rPr>
          <w:sz w:val="24"/>
          <w:szCs w:val="24"/>
        </w:rPr>
        <w:t>31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10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032C81">
        <w:rPr>
          <w:sz w:val="24"/>
          <w:szCs w:val="24"/>
        </w:rPr>
        <w:t>109.</w:t>
      </w:r>
      <w:r>
        <w:rPr>
          <w:sz w:val="24"/>
          <w:szCs w:val="24"/>
        </w:rPr>
        <w:t>202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</w:t>
      </w:r>
      <w:r w:rsidR="00323C18">
        <w:rPr>
          <w:b/>
          <w:sz w:val="24"/>
          <w:szCs w:val="24"/>
        </w:rPr>
        <w:t>właściwego podłączenia i wyprowadzenia przewodów wentylacji grawitacyjnej i odpowietrzenia kanalizacyjnego  z przestrzeni strychowej ponad dach w</w:t>
      </w:r>
      <w:r w:rsidR="004F36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budynku Przedszkola Miejskiego nr 9 przy ul. Sosnowej 16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E85916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323C18" w:rsidRDefault="004F3602" w:rsidP="00D470D8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 w:rsidRPr="00323C18">
        <w:rPr>
          <w:sz w:val="24"/>
          <w:szCs w:val="24"/>
        </w:rPr>
        <w:t>P</w:t>
      </w:r>
      <w:r w:rsidR="00FF02E5" w:rsidRPr="00323C18">
        <w:rPr>
          <w:sz w:val="24"/>
          <w:szCs w:val="24"/>
        </w:rPr>
        <w:t>rzedmiot zamówienia</w:t>
      </w:r>
      <w:r w:rsidR="00323C18" w:rsidRPr="00323C18">
        <w:rPr>
          <w:sz w:val="24"/>
          <w:szCs w:val="24"/>
        </w:rPr>
        <w:t xml:space="preserve"> określa załącznik nr 1 do niniejszego zapytania ofertowego.</w:t>
      </w:r>
    </w:p>
    <w:p w:rsidR="00FF02E5" w:rsidRPr="00323C18" w:rsidRDefault="00323C18" w:rsidP="00323C18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</w:t>
      </w:r>
      <w:r w:rsidR="004E758D" w:rsidRPr="00323C18">
        <w:rPr>
          <w:sz w:val="24"/>
          <w:szCs w:val="24"/>
        </w:rPr>
        <w:t>PV:</w:t>
      </w:r>
      <w:r w:rsidR="001B4B9F" w:rsidRPr="00323C18">
        <w:rPr>
          <w:sz w:val="24"/>
          <w:szCs w:val="24"/>
        </w:rPr>
        <w:t xml:space="preserve"> </w:t>
      </w:r>
      <w:r w:rsidR="00065905">
        <w:rPr>
          <w:sz w:val="24"/>
          <w:szCs w:val="24"/>
        </w:rPr>
        <w:t>45300000-0</w:t>
      </w:r>
      <w:bookmarkStart w:id="0" w:name="_GoBack"/>
      <w:bookmarkEnd w:id="0"/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323C18">
        <w:rPr>
          <w:sz w:val="24"/>
          <w:szCs w:val="24"/>
        </w:rPr>
        <w:t>11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</w:t>
      </w:r>
      <w:r w:rsidR="00323C18">
        <w:rPr>
          <w:sz w:val="24"/>
          <w:szCs w:val="24"/>
        </w:rPr>
        <w:t>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1D4CB2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4F3602">
        <w:rPr>
          <w:sz w:val="24"/>
          <w:szCs w:val="24"/>
        </w:rPr>
        <w:t>24 miesiące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4F3602">
        <w:rPr>
          <w:rFonts w:ascii="Times New Roman" w:hAnsi="Times New Roman"/>
          <w:sz w:val="24"/>
          <w:szCs w:val="24"/>
        </w:rPr>
        <w:t>0</w:t>
      </w:r>
      <w:r w:rsidR="00323C18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</w:t>
      </w:r>
      <w:r w:rsidR="004F3602">
        <w:rPr>
          <w:rFonts w:ascii="Times New Roman" w:hAnsi="Times New Roman"/>
          <w:sz w:val="24"/>
          <w:szCs w:val="24"/>
        </w:rPr>
        <w:t>11</w:t>
      </w:r>
      <w:r w:rsidR="00AB714A">
        <w:rPr>
          <w:rFonts w:ascii="Times New Roman" w:hAnsi="Times New Roman"/>
          <w:sz w:val="24"/>
          <w:szCs w:val="24"/>
        </w:rPr>
        <w:t>.202</w:t>
      </w:r>
      <w:r w:rsidR="00CB4375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4F3602">
        <w:rPr>
          <w:sz w:val="24"/>
          <w:szCs w:val="24"/>
        </w:rPr>
        <w:t>0</w:t>
      </w:r>
      <w:r w:rsidR="00323C18">
        <w:rPr>
          <w:sz w:val="24"/>
          <w:szCs w:val="24"/>
        </w:rPr>
        <w:t>7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11</w:t>
      </w:r>
      <w:r w:rsidR="00AB714A">
        <w:rPr>
          <w:sz w:val="24"/>
          <w:szCs w:val="24"/>
        </w:rPr>
        <w:t>.202</w:t>
      </w:r>
      <w:r w:rsidR="00CB4375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16" w:rsidRDefault="00E85916" w:rsidP="00FF02E5">
      <w:r>
        <w:separator/>
      </w:r>
    </w:p>
  </w:endnote>
  <w:endnote w:type="continuationSeparator" w:id="0">
    <w:p w:rsidR="00E85916" w:rsidRDefault="00E85916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16" w:rsidRDefault="00E85916" w:rsidP="00FF02E5">
      <w:r>
        <w:separator/>
      </w:r>
    </w:p>
  </w:footnote>
  <w:footnote w:type="continuationSeparator" w:id="0">
    <w:p w:rsidR="00E85916" w:rsidRDefault="00E85916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32C81"/>
    <w:rsid w:val="00050245"/>
    <w:rsid w:val="00065905"/>
    <w:rsid w:val="001144D4"/>
    <w:rsid w:val="00115C2B"/>
    <w:rsid w:val="00137CF0"/>
    <w:rsid w:val="00141247"/>
    <w:rsid w:val="001B4B9F"/>
    <w:rsid w:val="001D4CB2"/>
    <w:rsid w:val="001F7822"/>
    <w:rsid w:val="00213099"/>
    <w:rsid w:val="002339F6"/>
    <w:rsid w:val="0024751B"/>
    <w:rsid w:val="00253B82"/>
    <w:rsid w:val="00260AC6"/>
    <w:rsid w:val="002934BA"/>
    <w:rsid w:val="00311027"/>
    <w:rsid w:val="00323C18"/>
    <w:rsid w:val="003254CF"/>
    <w:rsid w:val="003579FC"/>
    <w:rsid w:val="003900A3"/>
    <w:rsid w:val="003D272E"/>
    <w:rsid w:val="00441178"/>
    <w:rsid w:val="00475A6C"/>
    <w:rsid w:val="00484001"/>
    <w:rsid w:val="004969D1"/>
    <w:rsid w:val="004D75F8"/>
    <w:rsid w:val="004E758D"/>
    <w:rsid w:val="004F3602"/>
    <w:rsid w:val="00547A59"/>
    <w:rsid w:val="006F2CEF"/>
    <w:rsid w:val="00725C31"/>
    <w:rsid w:val="00730560"/>
    <w:rsid w:val="00793912"/>
    <w:rsid w:val="007F6BE6"/>
    <w:rsid w:val="009B7B9E"/>
    <w:rsid w:val="00A361A3"/>
    <w:rsid w:val="00AA5F11"/>
    <w:rsid w:val="00AB714A"/>
    <w:rsid w:val="00B15C87"/>
    <w:rsid w:val="00BB1394"/>
    <w:rsid w:val="00BE1398"/>
    <w:rsid w:val="00BF0699"/>
    <w:rsid w:val="00C221F1"/>
    <w:rsid w:val="00CA5654"/>
    <w:rsid w:val="00CB4375"/>
    <w:rsid w:val="00CD0791"/>
    <w:rsid w:val="00CE5D6B"/>
    <w:rsid w:val="00D33487"/>
    <w:rsid w:val="00E36724"/>
    <w:rsid w:val="00E57A72"/>
    <w:rsid w:val="00E85916"/>
    <w:rsid w:val="00F15EBC"/>
    <w:rsid w:val="00F308A1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4602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30</cp:revision>
  <dcterms:created xsi:type="dcterms:W3CDTF">2021-01-18T07:41:00Z</dcterms:created>
  <dcterms:modified xsi:type="dcterms:W3CDTF">2023-11-02T13:02:00Z</dcterms:modified>
</cp:coreProperties>
</file>