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A9" w:rsidRDefault="00641BA9" w:rsidP="00641BA9">
      <w:pPr>
        <w:jc w:val="both"/>
        <w:rPr>
          <w:spacing w:val="-2"/>
        </w:rPr>
      </w:pPr>
    </w:p>
    <w:p w:rsidR="00641BA9" w:rsidRPr="003A3AE3" w:rsidRDefault="00641BA9" w:rsidP="00641BA9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641BA9" w:rsidRPr="003A3AE3" w:rsidRDefault="00641BA9" w:rsidP="00641BA9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641BA9" w:rsidRPr="003A3AE3" w:rsidRDefault="00641BA9" w:rsidP="00641BA9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641BA9" w:rsidRPr="003A3AE3" w:rsidRDefault="00641BA9" w:rsidP="00641BA9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641BA9" w:rsidRPr="003A3AE3" w:rsidRDefault="00641BA9" w:rsidP="00641BA9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641BA9" w:rsidRPr="003A3AE3" w:rsidRDefault="00641BA9" w:rsidP="00641BA9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WSO-OSP.3032.21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30.03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641BA9" w:rsidRPr="003A3AE3" w:rsidRDefault="00641BA9" w:rsidP="00641BA9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21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  <w:bookmarkEnd w:id="0"/>
    </w:p>
    <w:p w:rsidR="00641BA9" w:rsidRPr="003A3AE3" w:rsidRDefault="00641BA9" w:rsidP="00641BA9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ubrania i obuwia specjalnego </w:t>
      </w:r>
    </w:p>
    <w:p w:rsidR="00641BA9" w:rsidRPr="003A3AE3" w:rsidRDefault="00641BA9" w:rsidP="00641BA9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641BA9" w:rsidRPr="003A3AE3" w:rsidRDefault="00641BA9" w:rsidP="00641BA9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641BA9" w:rsidRPr="003A3AE3" w:rsidRDefault="00641BA9" w:rsidP="00641BA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 dostawa ubrania specjalnego Syriusz Premium </w:t>
      </w:r>
      <w:r>
        <w:rPr>
          <w:sz w:val="22"/>
          <w:szCs w:val="22"/>
        </w:rPr>
        <w:br/>
        <w:t xml:space="preserve">w rozmiarze: wzrost 183 cm, klatka piersiowa 117 cm, obwód pasa 100 cm. Obuwie specjalne </w:t>
      </w:r>
      <w:proofErr w:type="spellStart"/>
      <w:r>
        <w:rPr>
          <w:sz w:val="22"/>
          <w:szCs w:val="22"/>
        </w:rPr>
        <w:t>Haix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Eagle</w:t>
      </w:r>
      <w:proofErr w:type="spellEnd"/>
      <w:r>
        <w:rPr>
          <w:sz w:val="22"/>
          <w:szCs w:val="22"/>
        </w:rPr>
        <w:t xml:space="preserve"> w rozmiarze 43</w:t>
      </w:r>
    </w:p>
    <w:p w:rsidR="00641BA9" w:rsidRPr="003A3AE3" w:rsidRDefault="00641BA9" w:rsidP="00641BA9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18410000-6</w:t>
      </w:r>
    </w:p>
    <w:p w:rsidR="00641BA9" w:rsidRPr="003A3AE3" w:rsidRDefault="00641BA9" w:rsidP="00641BA9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641BA9" w:rsidRPr="003A3AE3" w:rsidRDefault="00641BA9" w:rsidP="00641BA9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641BA9" w:rsidRPr="003A3AE3" w:rsidRDefault="00641BA9" w:rsidP="00641BA9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641BA9" w:rsidRPr="003A3AE3" w:rsidRDefault="00641BA9" w:rsidP="00641B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641BA9" w:rsidRPr="003A3AE3" w:rsidRDefault="00641BA9" w:rsidP="00641B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641BA9" w:rsidRPr="003A3AE3" w:rsidRDefault="00641BA9" w:rsidP="00641B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641BA9" w:rsidRPr="003A3AE3" w:rsidRDefault="00641BA9" w:rsidP="00641BA9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641BA9" w:rsidRPr="003A3AE3" w:rsidRDefault="00641BA9" w:rsidP="00641B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641BA9" w:rsidRPr="003A3AE3" w:rsidRDefault="00641BA9" w:rsidP="00641B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641BA9" w:rsidRPr="003A3AE3" w:rsidRDefault="00641BA9" w:rsidP="00641B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03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04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641BA9" w:rsidRPr="003A3AE3" w:rsidRDefault="00641BA9" w:rsidP="00641B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641BA9" w:rsidRPr="003A3AE3" w:rsidRDefault="00641BA9" w:rsidP="00641B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03</w:t>
      </w:r>
      <w:r w:rsidRPr="003A3AE3">
        <w:rPr>
          <w:sz w:val="22"/>
          <w:szCs w:val="24"/>
        </w:rPr>
        <w:t>.</w:t>
      </w:r>
      <w:r>
        <w:rPr>
          <w:sz w:val="22"/>
          <w:szCs w:val="24"/>
        </w:rPr>
        <w:t>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641BA9" w:rsidRPr="003A3AE3" w:rsidRDefault="00641BA9" w:rsidP="00641B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641BA9" w:rsidRPr="003A3AE3" w:rsidRDefault="00641BA9" w:rsidP="00641BA9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641BA9" w:rsidRPr="003A3AE3" w:rsidRDefault="00641BA9" w:rsidP="00641BA9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641BA9" w:rsidRPr="003A3AE3" w:rsidRDefault="00641BA9" w:rsidP="00641BA9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641BA9" w:rsidRPr="003A3AE3" w:rsidRDefault="00641BA9" w:rsidP="00641BA9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641BA9" w:rsidRPr="003A3AE3" w:rsidRDefault="00641BA9" w:rsidP="00641BA9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641BA9" w:rsidRPr="003A3AE3" w:rsidRDefault="00641BA9" w:rsidP="00641BA9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641BA9" w:rsidRPr="003A3AE3" w:rsidRDefault="00641BA9" w:rsidP="00641BA9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641BA9" w:rsidRPr="003A3AE3" w:rsidRDefault="00641BA9" w:rsidP="00641BA9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641BA9" w:rsidRDefault="00641BA9" w:rsidP="00641BA9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641BA9" w:rsidRDefault="00641BA9" w:rsidP="00641BA9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9"/>
    <w:rsid w:val="00641BA9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E212-D9F8-4BE7-82A8-587F7306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BA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641BA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641B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2023-03-30T11:20:00Z</dcterms:created>
  <dcterms:modified xsi:type="dcterms:W3CDTF">2023-03-30T11:21:00Z</dcterms:modified>
</cp:coreProperties>
</file>