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03652">
        <w:rPr>
          <w:sz w:val="24"/>
          <w:szCs w:val="24"/>
        </w:rPr>
        <w:t>20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3A5AF5">
        <w:rPr>
          <w:sz w:val="24"/>
          <w:szCs w:val="24"/>
        </w:rPr>
        <w:t>51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17C34" w:rsidRPr="00A17C34" w:rsidRDefault="00FF02E5" w:rsidP="00A17C3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jc w:val="both"/>
        <w:rPr>
          <w:b/>
          <w:sz w:val="24"/>
          <w:szCs w:val="24"/>
          <w:lang w:eastAsia="pl-PL"/>
        </w:rPr>
      </w:pPr>
      <w:r w:rsidRPr="00A17C34">
        <w:rPr>
          <w:b/>
          <w:bCs/>
          <w:sz w:val="24"/>
          <w:szCs w:val="24"/>
        </w:rPr>
        <w:t>dot.</w:t>
      </w:r>
      <w:r w:rsidR="00BF0699" w:rsidRPr="00A17C34">
        <w:rPr>
          <w:b/>
          <w:bCs/>
          <w:sz w:val="24"/>
          <w:szCs w:val="24"/>
        </w:rPr>
        <w:t xml:space="preserve"> </w:t>
      </w:r>
      <w:r w:rsidR="00A17C34" w:rsidRPr="00A17C34">
        <w:rPr>
          <w:b/>
          <w:bCs/>
          <w:sz w:val="24"/>
          <w:szCs w:val="24"/>
        </w:rPr>
        <w:t>w</w:t>
      </w:r>
      <w:r w:rsidR="00A17C34" w:rsidRPr="00A17C34">
        <w:rPr>
          <w:b/>
          <w:sz w:val="24"/>
          <w:szCs w:val="24"/>
        </w:rPr>
        <w:t xml:space="preserve">ydzielenia z pomieszczenia  sali kawiarni w budynku Centrum Rehabilitacji Osób Niepełnosprawnych  przy ul. Basztowej 11 pokoju do zajęć terapeutycznych.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666871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203652">
        <w:rPr>
          <w:sz w:val="24"/>
          <w:szCs w:val="24"/>
        </w:rPr>
        <w:t>15</w:t>
      </w:r>
      <w:r w:rsidR="00BF0699">
        <w:rPr>
          <w:sz w:val="24"/>
          <w:szCs w:val="24"/>
        </w:rPr>
        <w:t>.0</w:t>
      </w:r>
      <w:r w:rsidR="00203652">
        <w:rPr>
          <w:sz w:val="24"/>
          <w:szCs w:val="24"/>
        </w:rPr>
        <w:t>9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03652">
        <w:rPr>
          <w:rFonts w:ascii="Times New Roman" w:hAnsi="Times New Roman"/>
          <w:sz w:val="24"/>
          <w:szCs w:val="24"/>
        </w:rPr>
        <w:t>24</w:t>
      </w:r>
      <w:r w:rsidR="00AB714A">
        <w:rPr>
          <w:rFonts w:ascii="Times New Roman" w:hAnsi="Times New Roman"/>
          <w:sz w:val="24"/>
          <w:szCs w:val="24"/>
        </w:rPr>
        <w:t>.0</w:t>
      </w:r>
      <w:r w:rsidR="00D926D3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03652">
        <w:rPr>
          <w:sz w:val="24"/>
          <w:szCs w:val="24"/>
        </w:rPr>
        <w:t>24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71" w:rsidRDefault="00666871" w:rsidP="00FF02E5">
      <w:r>
        <w:separator/>
      </w:r>
    </w:p>
  </w:endnote>
  <w:endnote w:type="continuationSeparator" w:id="0">
    <w:p w:rsidR="00666871" w:rsidRDefault="0066687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71" w:rsidRDefault="00666871" w:rsidP="00FF02E5">
      <w:r>
        <w:separator/>
      </w:r>
    </w:p>
  </w:footnote>
  <w:footnote w:type="continuationSeparator" w:id="0">
    <w:p w:rsidR="00666871" w:rsidRDefault="00666871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03652"/>
    <w:rsid w:val="00213099"/>
    <w:rsid w:val="00253B82"/>
    <w:rsid w:val="002934BA"/>
    <w:rsid w:val="003579FC"/>
    <w:rsid w:val="003A5AF5"/>
    <w:rsid w:val="004361E9"/>
    <w:rsid w:val="00484001"/>
    <w:rsid w:val="00666871"/>
    <w:rsid w:val="00793912"/>
    <w:rsid w:val="007F6BE6"/>
    <w:rsid w:val="00960E0C"/>
    <w:rsid w:val="00975DE7"/>
    <w:rsid w:val="009873B2"/>
    <w:rsid w:val="009B7B9E"/>
    <w:rsid w:val="00A17C34"/>
    <w:rsid w:val="00A361A3"/>
    <w:rsid w:val="00A66026"/>
    <w:rsid w:val="00AB52C9"/>
    <w:rsid w:val="00AB714A"/>
    <w:rsid w:val="00BF0699"/>
    <w:rsid w:val="00C67CA7"/>
    <w:rsid w:val="00CA5654"/>
    <w:rsid w:val="00CA65F5"/>
    <w:rsid w:val="00CD0791"/>
    <w:rsid w:val="00CE5D6B"/>
    <w:rsid w:val="00D926D3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8406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dcterms:created xsi:type="dcterms:W3CDTF">2021-01-18T07:41:00Z</dcterms:created>
  <dcterms:modified xsi:type="dcterms:W3CDTF">2021-08-20T10:55:00Z</dcterms:modified>
</cp:coreProperties>
</file>