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D8F9F" w14:textId="77777777"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14:paraId="3FBBABFD" w14:textId="77777777"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14:paraId="1DC1F1F6" w14:textId="77777777"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14:paraId="346C372B" w14:textId="77777777"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14:paraId="368D4D6E" w14:textId="77777777"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14:paraId="65E04282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14:paraId="6764755A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14:paraId="13F6EEC4" w14:textId="77777777"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14:paraId="03328C5B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14:paraId="453F268C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14:paraId="22B69823" w14:textId="039F1BFE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</w:t>
      </w:r>
      <w:r w:rsidR="00F26E15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F26E15" w:rsidRPr="00F26E15">
        <w:rPr>
          <w:rFonts w:ascii="Arial" w:hAnsi="Arial" w:cs="Arial"/>
          <w:sz w:val="20"/>
          <w:szCs w:val="22"/>
          <w:lang w:eastAsia="en-US"/>
        </w:rPr>
        <w:t>(</w:t>
      </w:r>
      <w:r w:rsidR="00F26E15">
        <w:rPr>
          <w:rFonts w:ascii="Arial" w:hAnsi="Arial" w:cs="Arial"/>
          <w:sz w:val="20"/>
          <w:szCs w:val="22"/>
          <w:lang w:eastAsia="en-US"/>
        </w:rPr>
        <w:t xml:space="preserve">zwanej dalej </w:t>
      </w:r>
      <w:r w:rsidR="00F26E15" w:rsidRPr="003216D0">
        <w:rPr>
          <w:rFonts w:ascii="Arial" w:hAnsi="Arial" w:cs="Arial"/>
          <w:b/>
          <w:bCs/>
          <w:sz w:val="20"/>
          <w:szCs w:val="22"/>
          <w:lang w:eastAsia="en-US"/>
        </w:rPr>
        <w:t>Umową</w:t>
      </w:r>
      <w:r w:rsidR="00F26E15">
        <w:rPr>
          <w:rFonts w:ascii="Arial" w:hAnsi="Arial" w:cs="Arial"/>
          <w:lang w:eastAsia="en-US"/>
        </w:rPr>
        <w:t>)</w:t>
      </w:r>
      <w:r w:rsidR="00F26E15" w:rsidRPr="001C7220">
        <w:rPr>
          <w:rFonts w:ascii="Arial" w:hAnsi="Arial" w:cs="Arial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14:paraId="51F747F0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14:paraId="168F9822" w14:textId="248E2311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6E15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1)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Wykonawca nie wywiązał się ze zobowiązań wynikających z </w:t>
      </w:r>
      <w:r w:rsidR="00F26E15">
        <w:rPr>
          <w:rFonts w:ascii="Arial" w:hAnsi="Arial" w:cs="Arial"/>
          <w:color w:val="000000"/>
          <w:sz w:val="20"/>
          <w:szCs w:val="20"/>
          <w:lang w:eastAsia="en-US"/>
        </w:rPr>
        <w:t>Umowy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lub</w:t>
      </w:r>
    </w:p>
    <w:p w14:paraId="1DCC10F1" w14:textId="2F0A2EA2" w:rsidR="00DF3DD1" w:rsidRPr="00BB7EF1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BB7EF1">
        <w:rPr>
          <w:rFonts w:ascii="Arial" w:hAnsi="Arial" w:cs="Arial"/>
          <w:i/>
          <w:iCs/>
          <w:sz w:val="20"/>
          <w:szCs w:val="20"/>
          <w:lang w:eastAsia="en-US"/>
        </w:rPr>
        <w:t xml:space="preserve">2) </w:t>
      </w:r>
      <w:r w:rsidRPr="00BB7EF1">
        <w:rPr>
          <w:rFonts w:ascii="Arial" w:hAnsi="Arial" w:cs="Arial"/>
          <w:sz w:val="20"/>
          <w:szCs w:val="20"/>
          <w:lang w:eastAsia="en-US"/>
        </w:rPr>
        <w:t>Wykon</w:t>
      </w:r>
      <w:r w:rsidR="006C1809" w:rsidRPr="00BB7EF1">
        <w:rPr>
          <w:rFonts w:ascii="Arial" w:hAnsi="Arial" w:cs="Arial"/>
          <w:sz w:val="20"/>
          <w:szCs w:val="20"/>
          <w:lang w:eastAsia="en-US"/>
        </w:rPr>
        <w:t>awca nie przedłużył lub nie wnió</w:t>
      </w:r>
      <w:r w:rsidRPr="00BB7EF1">
        <w:rPr>
          <w:rFonts w:ascii="Arial" w:hAnsi="Arial" w:cs="Arial"/>
          <w:sz w:val="20"/>
          <w:szCs w:val="20"/>
          <w:lang w:eastAsia="en-US"/>
        </w:rPr>
        <w:t>sł nowego zabezpieczenia</w:t>
      </w:r>
      <w:r w:rsidR="00F26E15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B7EF1">
        <w:rPr>
          <w:rFonts w:ascii="Arial" w:hAnsi="Arial" w:cs="Arial"/>
          <w:sz w:val="20"/>
          <w:szCs w:val="20"/>
          <w:lang w:eastAsia="en-US"/>
        </w:rPr>
        <w:t xml:space="preserve">– stosownie do treści art. 150 </w:t>
      </w:r>
      <w:r w:rsidR="00F26E15">
        <w:rPr>
          <w:rFonts w:ascii="Arial" w:hAnsi="Arial" w:cs="Arial"/>
          <w:sz w:val="20"/>
          <w:szCs w:val="20"/>
          <w:lang w:eastAsia="en-US"/>
        </w:rPr>
        <w:br/>
      </w:r>
      <w:r w:rsidRPr="00BB7EF1">
        <w:rPr>
          <w:rFonts w:ascii="Arial" w:hAnsi="Arial" w:cs="Arial"/>
          <w:sz w:val="20"/>
          <w:szCs w:val="20"/>
          <w:lang w:eastAsia="en-US"/>
        </w:rPr>
        <w:t>ust</w:t>
      </w:r>
      <w:r w:rsidR="00F26E15">
        <w:rPr>
          <w:rFonts w:ascii="Arial" w:hAnsi="Arial" w:cs="Arial"/>
          <w:sz w:val="20"/>
          <w:szCs w:val="20"/>
          <w:lang w:eastAsia="en-US"/>
        </w:rPr>
        <w:t>.</w:t>
      </w:r>
      <w:r w:rsidRPr="00BB7EF1">
        <w:rPr>
          <w:rFonts w:ascii="Arial" w:hAnsi="Arial" w:cs="Arial"/>
          <w:sz w:val="20"/>
          <w:szCs w:val="20"/>
          <w:lang w:eastAsia="en-US"/>
        </w:rPr>
        <w:t xml:space="preserve"> 7, 8 i 9 ustawy </w:t>
      </w:r>
      <w:proofErr w:type="spellStart"/>
      <w:r w:rsidRPr="00BB7EF1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BB7EF1">
        <w:rPr>
          <w:rFonts w:ascii="Arial" w:hAnsi="Arial" w:cs="Arial"/>
          <w:sz w:val="20"/>
          <w:szCs w:val="20"/>
          <w:lang w:eastAsia="en-US"/>
        </w:rPr>
        <w:t>,</w:t>
      </w:r>
    </w:p>
    <w:p w14:paraId="38B2B70E" w14:textId="77777777"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14:paraId="3B257532" w14:textId="77777777"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14:paraId="270DC23A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14:paraId="55E0F459" w14:textId="0A018B8F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Niniejszym rezygnujemy z konieczności żądania przez Państwa </w:t>
      </w:r>
      <w:r w:rsidR="00F26E15">
        <w:rPr>
          <w:rFonts w:ascii="Arial" w:hAnsi="Arial" w:cs="Arial"/>
          <w:color w:val="000000"/>
          <w:sz w:val="20"/>
          <w:szCs w:val="20"/>
          <w:lang w:eastAsia="en-US"/>
        </w:rPr>
        <w:t>zapłaty</w:t>
      </w:r>
      <w:r w:rsidR="00F26E1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14:paraId="320AECE6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14:paraId="682F02FA" w14:textId="77777777"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14:paraId="6E921F56" w14:textId="77777777"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76C9235F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14:paraId="1D5EDA8A" w14:textId="77777777"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14:paraId="5AF2B0AE" w14:textId="77777777"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14:paraId="2B70E72B" w14:textId="77777777"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14:paraId="25611BF0" w14:textId="3F947342" w:rsidR="00DF3DD1" w:rsidRPr="001F26EA" w:rsidRDefault="00F26E15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14:paraId="19798C53" w14:textId="77777777"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14:paraId="6709003A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14:paraId="5F5A9420" w14:textId="77777777"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14:paraId="30F16E69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14:paraId="3925835E" w14:textId="7853ADD6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Jakiekolwiek roszczenie na podstawie niniejszej </w:t>
      </w:r>
      <w:r w:rsidR="00F26E15">
        <w:rPr>
          <w:rFonts w:ascii="Arial" w:hAnsi="Arial" w:cs="Arial"/>
          <w:color w:val="000000"/>
          <w:sz w:val="20"/>
          <w:szCs w:val="20"/>
          <w:lang w:eastAsia="en-US"/>
        </w:rPr>
        <w:t>g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14:paraId="6F2D8317" w14:textId="3D40D01F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ejsza </w:t>
      </w:r>
      <w:r w:rsidR="00F26E15">
        <w:rPr>
          <w:rFonts w:ascii="Arial" w:hAnsi="Arial" w:cs="Arial"/>
          <w:color w:val="000000"/>
          <w:sz w:val="20"/>
          <w:szCs w:val="20"/>
          <w:lang w:eastAsia="en-US"/>
        </w:rPr>
        <w:t>g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14:paraId="400AF04F" w14:textId="77777777"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7EB1D05A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14:paraId="0692FBBE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14:paraId="4FD062FE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14:paraId="0872823E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14:paraId="2BFB4171" w14:textId="77777777"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14:paraId="610A5960" w14:textId="77777777"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14:paraId="6513A318" w14:textId="77777777"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0B33B" w14:textId="77777777" w:rsidR="00CF682B" w:rsidRDefault="00CF682B" w:rsidP="00830497">
      <w:pPr>
        <w:spacing w:after="0" w:line="240" w:lineRule="auto"/>
      </w:pPr>
      <w:r>
        <w:separator/>
      </w:r>
    </w:p>
  </w:endnote>
  <w:endnote w:type="continuationSeparator" w:id="0">
    <w:p w14:paraId="1B0B1195" w14:textId="77777777" w:rsidR="00CF682B" w:rsidRDefault="00CF682B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C383D" w14:textId="77777777" w:rsidR="00CF682B" w:rsidRDefault="00CF682B" w:rsidP="00830497">
      <w:pPr>
        <w:spacing w:after="0" w:line="240" w:lineRule="auto"/>
      </w:pPr>
      <w:r>
        <w:separator/>
      </w:r>
    </w:p>
  </w:footnote>
  <w:footnote w:type="continuationSeparator" w:id="0">
    <w:p w14:paraId="5190FE45" w14:textId="77777777" w:rsidR="00CF682B" w:rsidRDefault="00CF682B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5DB37" w14:textId="77777777"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8E602D">
      <w:rPr>
        <w:rFonts w:ascii="Arial" w:hAnsi="Arial" w:cs="Arial"/>
      </w:rPr>
      <w:t xml:space="preserve"> do </w:t>
    </w:r>
    <w:proofErr w:type="spellStart"/>
    <w:r w:rsidR="00863A7A">
      <w:rPr>
        <w:rFonts w:ascii="Arial" w:hAnsi="Arial" w:cs="Arial"/>
      </w:rPr>
      <w:t>siwz</w:t>
    </w:r>
    <w:proofErr w:type="spellEnd"/>
    <w:r w:rsidR="008E602D">
      <w:rPr>
        <w:rFonts w:ascii="Arial" w:hAnsi="Arial" w:cs="Arial"/>
      </w:rPr>
      <w:t xml:space="preserve"> nr WIM.271.1.</w:t>
    </w:r>
    <w:r w:rsidR="0099182D">
      <w:rPr>
        <w:rFonts w:ascii="Arial" w:hAnsi="Arial" w:cs="Arial"/>
      </w:rPr>
      <w:t>20</w:t>
    </w:r>
    <w:r w:rsidR="00604172">
      <w:rPr>
        <w:rFonts w:ascii="Arial" w:hAnsi="Arial" w:cs="Aria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A529B"/>
    <w:rsid w:val="001F26EA"/>
    <w:rsid w:val="002243BC"/>
    <w:rsid w:val="002A75EC"/>
    <w:rsid w:val="003216D0"/>
    <w:rsid w:val="0037210C"/>
    <w:rsid w:val="004534E2"/>
    <w:rsid w:val="00525770"/>
    <w:rsid w:val="005522C6"/>
    <w:rsid w:val="005F52E8"/>
    <w:rsid w:val="00604172"/>
    <w:rsid w:val="00691DF2"/>
    <w:rsid w:val="006B7081"/>
    <w:rsid w:val="006C1809"/>
    <w:rsid w:val="007067E9"/>
    <w:rsid w:val="00830497"/>
    <w:rsid w:val="008433F9"/>
    <w:rsid w:val="00863A7A"/>
    <w:rsid w:val="008645D0"/>
    <w:rsid w:val="00867466"/>
    <w:rsid w:val="008A53E4"/>
    <w:rsid w:val="008C0530"/>
    <w:rsid w:val="008D3507"/>
    <w:rsid w:val="008E5330"/>
    <w:rsid w:val="008E602D"/>
    <w:rsid w:val="009047C5"/>
    <w:rsid w:val="0099182D"/>
    <w:rsid w:val="009B16C2"/>
    <w:rsid w:val="00AB212D"/>
    <w:rsid w:val="00AC6E5A"/>
    <w:rsid w:val="00AD3A69"/>
    <w:rsid w:val="00AF5F18"/>
    <w:rsid w:val="00B156F0"/>
    <w:rsid w:val="00B37498"/>
    <w:rsid w:val="00BB7EF1"/>
    <w:rsid w:val="00BD7A45"/>
    <w:rsid w:val="00C2738D"/>
    <w:rsid w:val="00C54FE5"/>
    <w:rsid w:val="00C72FBD"/>
    <w:rsid w:val="00CA5DE7"/>
    <w:rsid w:val="00CF682B"/>
    <w:rsid w:val="00D80617"/>
    <w:rsid w:val="00DF169A"/>
    <w:rsid w:val="00DF3DD1"/>
    <w:rsid w:val="00E22388"/>
    <w:rsid w:val="00E75725"/>
    <w:rsid w:val="00E90D0C"/>
    <w:rsid w:val="00EE1369"/>
    <w:rsid w:val="00F07CD6"/>
    <w:rsid w:val="00F26E15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7B23"/>
  <w15:docId w15:val="{2AD1ED8C-8685-43DF-BB9E-42CB72CA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E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10</cp:revision>
  <cp:lastPrinted>2017-01-31T14:18:00Z</cp:lastPrinted>
  <dcterms:created xsi:type="dcterms:W3CDTF">2017-04-04T12:08:00Z</dcterms:created>
  <dcterms:modified xsi:type="dcterms:W3CDTF">2020-07-08T05:18:00Z</dcterms:modified>
</cp:coreProperties>
</file>