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4777" w14:textId="77777777" w:rsidR="00CC1665" w:rsidRDefault="00CC1665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DE005EA" w14:textId="77777777" w:rsidR="00CC1665" w:rsidRDefault="00CC1665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5FC2EB81" w14:textId="4DB68383"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14:paraId="53D19F3C" w14:textId="77777777"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14:paraId="2BD6A5CD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64A37D9D" w14:textId="77777777"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14:paraId="6F16EF90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DF146FF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C3D7CD5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DEAA2D7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D75D312" w14:textId="77777777"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14:paraId="4C2F1F86" w14:textId="77777777"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46D9242E" w14:textId="77777777"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34DE403" w14:textId="77777777"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14:paraId="2E30FEC3" w14:textId="77777777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14:paraId="28AA571B" w14:textId="77777777"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14:paraId="29DC7F9A" w14:textId="77777777"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14:paraId="0B17F3CA" w14:textId="77777777"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14:paraId="30F052BE" w14:textId="77777777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14:paraId="0EA30C0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010590F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14:paraId="2E354DFF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08CDA3AD" w14:textId="77777777" w:rsidR="00CC1665" w:rsidRPr="00CC1665" w:rsidRDefault="0056538C" w:rsidP="00CC1665">
      <w:pPr>
        <w:spacing w:before="120" w:line="312" w:lineRule="auto"/>
        <w:jc w:val="both"/>
        <w:rPr>
          <w:b/>
          <w:sz w:val="24"/>
        </w:rPr>
      </w:pPr>
      <w:r>
        <w:rPr>
          <w:spacing w:val="-4"/>
          <w:sz w:val="24"/>
        </w:rPr>
        <w:tab/>
      </w:r>
      <w:r w:rsidR="00CC1665" w:rsidRPr="00CC1665">
        <w:rPr>
          <w:b/>
          <w:sz w:val="24"/>
        </w:rPr>
        <w:t xml:space="preserve">„Budowa toru rowerowego </w:t>
      </w:r>
      <w:proofErr w:type="spellStart"/>
      <w:r w:rsidR="00CC1665" w:rsidRPr="00CC1665">
        <w:rPr>
          <w:b/>
          <w:sz w:val="24"/>
        </w:rPr>
        <w:t>pumptrack</w:t>
      </w:r>
      <w:proofErr w:type="spellEnd"/>
      <w:r w:rsidR="00CC1665" w:rsidRPr="00CC1665">
        <w:rPr>
          <w:b/>
          <w:sz w:val="24"/>
        </w:rPr>
        <w:t xml:space="preserve"> przy ul. Grunwaldzkiej w Świnoujściu”.</w:t>
      </w:r>
    </w:p>
    <w:p w14:paraId="4CE52BA7" w14:textId="60E9EA48" w:rsidR="009A5A0E" w:rsidRDefault="009A5A0E" w:rsidP="00CC1665">
      <w:pPr>
        <w:pStyle w:val="Teksttreci20"/>
        <w:spacing w:before="240" w:after="0" w:line="274" w:lineRule="exact"/>
        <w:jc w:val="both"/>
      </w:pPr>
    </w:p>
    <w:p w14:paraId="0EC88714" w14:textId="77777777"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14:paraId="3DF2C2D6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751DDE9" w14:textId="77777777" w:rsidR="00793DF3" w:rsidRDefault="00793DF3"/>
    <w:p w14:paraId="6ABAEB8A" w14:textId="77777777" w:rsidR="00793DF3" w:rsidRDefault="00793DF3"/>
    <w:p w14:paraId="1FEAFA4E" w14:textId="77777777"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18C01363" w14:textId="77777777"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F56C" w14:textId="77777777"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14:paraId="463B6144" w14:textId="77777777"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48E6A" w14:textId="77777777"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14:paraId="34D8B6DD" w14:textId="77777777"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2588" w14:textId="1E96B1C2" w:rsidR="00413C1B" w:rsidRDefault="00413C1B" w:rsidP="00413C1B">
    <w:pPr>
      <w:pStyle w:val="Nagwek"/>
      <w:jc w:val="right"/>
    </w:pPr>
    <w:r>
      <w:t xml:space="preserve">Załącznik nr </w:t>
    </w:r>
    <w:r w:rsidR="009A5A0E">
      <w:t>3</w:t>
    </w:r>
    <w:r>
      <w:t xml:space="preserve"> do </w:t>
    </w:r>
    <w:proofErr w:type="spellStart"/>
    <w:r>
      <w:t>siwz</w:t>
    </w:r>
    <w:proofErr w:type="spellEnd"/>
    <w:r w:rsidR="00D10B01">
      <w:t xml:space="preserve"> WIM.</w:t>
    </w:r>
    <w:r w:rsidR="00C15663">
      <w:t>271</w:t>
    </w:r>
    <w:r w:rsidR="00D10B01">
      <w:t>.</w:t>
    </w:r>
    <w:r w:rsidR="00C15663">
      <w:t>1</w:t>
    </w:r>
    <w:r w:rsidR="00D10B01">
      <w:t>.</w:t>
    </w:r>
    <w:r w:rsidR="00C15663">
      <w:t>3</w:t>
    </w:r>
    <w:r w:rsidR="00CC1665">
      <w:t>3</w:t>
    </w:r>
    <w:r w:rsidR="00DD2F63">
      <w:t>.201</w:t>
    </w:r>
    <w:r w:rsidR="009A5A0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B"/>
    <w:rsid w:val="00024BB1"/>
    <w:rsid w:val="00175DCA"/>
    <w:rsid w:val="002243BC"/>
    <w:rsid w:val="00282418"/>
    <w:rsid w:val="002A75EC"/>
    <w:rsid w:val="00353CB4"/>
    <w:rsid w:val="0037210C"/>
    <w:rsid w:val="00413C1B"/>
    <w:rsid w:val="00423CD0"/>
    <w:rsid w:val="004740C5"/>
    <w:rsid w:val="00525770"/>
    <w:rsid w:val="0056538C"/>
    <w:rsid w:val="00631915"/>
    <w:rsid w:val="00691DF2"/>
    <w:rsid w:val="006B7081"/>
    <w:rsid w:val="0072635F"/>
    <w:rsid w:val="00793DF3"/>
    <w:rsid w:val="008433F9"/>
    <w:rsid w:val="0086311A"/>
    <w:rsid w:val="00867466"/>
    <w:rsid w:val="008A53E4"/>
    <w:rsid w:val="008C0530"/>
    <w:rsid w:val="00922763"/>
    <w:rsid w:val="009A5A0E"/>
    <w:rsid w:val="009B16C2"/>
    <w:rsid w:val="009F082B"/>
    <w:rsid w:val="00AD3A69"/>
    <w:rsid w:val="00B37498"/>
    <w:rsid w:val="00B83DE3"/>
    <w:rsid w:val="00BD7A45"/>
    <w:rsid w:val="00BE7148"/>
    <w:rsid w:val="00C03BF2"/>
    <w:rsid w:val="00C15663"/>
    <w:rsid w:val="00C2738D"/>
    <w:rsid w:val="00C54FE5"/>
    <w:rsid w:val="00C72067"/>
    <w:rsid w:val="00C72FBD"/>
    <w:rsid w:val="00CA5DE7"/>
    <w:rsid w:val="00CC1665"/>
    <w:rsid w:val="00CC662E"/>
    <w:rsid w:val="00D10B01"/>
    <w:rsid w:val="00DD2F63"/>
    <w:rsid w:val="00E03E79"/>
    <w:rsid w:val="00E26A34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78CA45"/>
  <w15:docId w15:val="{5E7007E9-ACDA-43C9-90A0-A1F3BF0E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Justyna Bońdos</cp:lastModifiedBy>
  <cp:revision>2</cp:revision>
  <cp:lastPrinted>2017-04-26T09:59:00Z</cp:lastPrinted>
  <dcterms:created xsi:type="dcterms:W3CDTF">2019-06-27T13:08:00Z</dcterms:created>
  <dcterms:modified xsi:type="dcterms:W3CDTF">2019-06-27T13:08:00Z</dcterms:modified>
</cp:coreProperties>
</file>