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6B" w:rsidRPr="00CB256B" w:rsidRDefault="00FC0CE2" w:rsidP="00CB256B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WKM-0</w:t>
      </w:r>
      <w:r w:rsidR="002556FA">
        <w:rPr>
          <w:rFonts w:ascii="Arial" w:eastAsia="Times New Roman" w:hAnsi="Arial" w:cs="Arial"/>
          <w:sz w:val="16"/>
          <w:szCs w:val="20"/>
          <w:lang w:eastAsia="pl-PL"/>
        </w:rPr>
        <w:t>6</w:t>
      </w:r>
    </w:p>
    <w:p w:rsidR="00CB256B" w:rsidRPr="00CB256B" w:rsidRDefault="00CB256B" w:rsidP="00CB256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CB256B" w:rsidRPr="00CB256B" w:rsidRDefault="00CB256B" w:rsidP="00CB256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B256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CB256B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B256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CB256B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( imię nazwisko ) 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B256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B256B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</w:t>
      </w:r>
      <w:r w:rsidR="00FC0CE2">
        <w:rPr>
          <w:rFonts w:ascii="Arial" w:eastAsia="Times New Roman" w:hAnsi="Arial" w:cs="Arial"/>
          <w:sz w:val="24"/>
          <w:szCs w:val="18"/>
          <w:lang w:eastAsia="pl-PL"/>
        </w:rPr>
        <w:t>Urząd Miasta Świnoujście</w:t>
      </w:r>
      <w:r w:rsidRPr="00CB256B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CB256B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</w:t>
      </w:r>
      <w:r w:rsidR="00026CF5">
        <w:rPr>
          <w:rFonts w:ascii="Arial" w:eastAsia="Times New Roman" w:hAnsi="Arial" w:cs="Arial"/>
          <w:sz w:val="12"/>
          <w:szCs w:val="18"/>
          <w:lang w:eastAsia="pl-PL"/>
        </w:rPr>
        <w:t xml:space="preserve">     </w:t>
      </w:r>
      <w:r w:rsidRPr="00CB256B">
        <w:rPr>
          <w:rFonts w:ascii="Arial" w:eastAsia="Times New Roman" w:hAnsi="Arial" w:cs="Arial"/>
          <w:sz w:val="12"/>
          <w:szCs w:val="18"/>
          <w:lang w:eastAsia="pl-PL"/>
        </w:rPr>
        <w:t xml:space="preserve">  (</w:t>
      </w:r>
      <w:r w:rsidR="00026CF5">
        <w:rPr>
          <w:rFonts w:ascii="Arial" w:eastAsia="Times New Roman" w:hAnsi="Arial" w:cs="Arial"/>
          <w:sz w:val="12"/>
          <w:szCs w:val="18"/>
          <w:lang w:eastAsia="pl-PL"/>
        </w:rPr>
        <w:t xml:space="preserve"> </w:t>
      </w:r>
      <w:r w:rsidRPr="00CB256B">
        <w:rPr>
          <w:rFonts w:ascii="Arial" w:eastAsia="Times New Roman" w:hAnsi="Arial" w:cs="Arial"/>
          <w:sz w:val="12"/>
          <w:szCs w:val="18"/>
          <w:lang w:eastAsia="pl-PL"/>
        </w:rPr>
        <w:t xml:space="preserve">adres ) 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CB256B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  <w:r w:rsidRPr="00CB256B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</w:t>
      </w:r>
      <w:r w:rsidR="00FC0CE2"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B256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CB256B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</w:t>
      </w:r>
      <w:r w:rsidR="00026CF5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( numer PESEL )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0"/>
          <w:szCs w:val="20"/>
          <w:lang w:eastAsia="pl-PL"/>
        </w:rPr>
      </w:pPr>
      <w:r w:rsidRPr="00CB256B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 xml:space="preserve">Oświadczenie 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256B" w:rsidRPr="00CB256B" w:rsidRDefault="00026CF5" w:rsidP="00026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="00FC0C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świadczam, że </w:t>
      </w:r>
      <w:r w:rsidR="00CB256B" w:rsidRPr="00CB25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art. 5c ust. 1 pkt 2 ustawy z dnia 6 wrześni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2001 o transporcie drogowym </w:t>
      </w:r>
      <w:bookmarkStart w:id="0" w:name="_GoBack"/>
      <w:bookmarkEnd w:id="0"/>
      <w:r w:rsidR="00CB256B" w:rsidRPr="00CB25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będę pełnić rolę osoby zarzą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dzającej transportem drogowym w </w:t>
      </w:r>
      <w:r w:rsidR="00CB256B" w:rsidRPr="00CB25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przedsiębiorstwie.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026CF5" w:rsidP="00026C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CB25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Jestem świadomy/a odpowiedzialności karnej za złożenie fałszyweg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oświadczenia.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B256B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CB256B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( czytelny podpis pełnym imieniem i nazwiskiem ) 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B5995" w:rsidRDefault="00AB5995"/>
    <w:sectPr w:rsidR="00AB5995" w:rsidSect="006F09B2">
      <w:headerReference w:type="even" r:id="rId7"/>
      <w:headerReference w:type="default" r:id="rId8"/>
      <w:footerReference w:type="even" r:id="rId9"/>
      <w:pgSz w:w="11900" w:h="16820" w:code="9"/>
      <w:pgMar w:top="1338" w:right="1162" w:bottom="357" w:left="116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DF" w:rsidRDefault="00D948DF">
      <w:pPr>
        <w:spacing w:after="0" w:line="240" w:lineRule="auto"/>
      </w:pPr>
      <w:r>
        <w:separator/>
      </w:r>
    </w:p>
  </w:endnote>
  <w:endnote w:type="continuationSeparator" w:id="0">
    <w:p w:rsidR="00D948DF" w:rsidRDefault="00D9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D5" w:rsidRDefault="00CB256B">
    <w:pPr>
      <w:pStyle w:val="Stopka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* niepotrzebne </w:t>
    </w:r>
    <w:proofErr w:type="spellStart"/>
    <w:r>
      <w:rPr>
        <w:rFonts w:ascii="Arial" w:hAnsi="Arial" w:cs="Arial"/>
        <w:sz w:val="12"/>
      </w:rPr>
      <w:t>skreslić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DF" w:rsidRDefault="00D948DF">
      <w:pPr>
        <w:spacing w:after="0" w:line="240" w:lineRule="auto"/>
      </w:pPr>
      <w:r>
        <w:separator/>
      </w:r>
    </w:p>
  </w:footnote>
  <w:footnote w:type="continuationSeparator" w:id="0">
    <w:p w:rsidR="00D948DF" w:rsidRDefault="00D9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D5" w:rsidRDefault="00CB256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A65D5" w:rsidRDefault="00D948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D5" w:rsidRDefault="00CB256B" w:rsidP="007A65D5">
    <w:pPr>
      <w:pStyle w:val="Nagwek"/>
      <w:pBdr>
        <w:bottom w:val="single" w:sz="6" w:space="1" w:color="auto"/>
      </w:pBdr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OŚWIADCZENIE - OSOBA ZARZĄDZAJĄCA</w:t>
    </w:r>
  </w:p>
  <w:p w:rsidR="007A65D5" w:rsidRDefault="00CB256B" w:rsidP="007A65D5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2"/>
        <w:szCs w:val="12"/>
      </w:rPr>
    </w:pPr>
    <w:r w:rsidRPr="00DD39C5">
      <w:rPr>
        <w:rFonts w:ascii="Arial" w:hAnsi="Arial" w:cs="Arial"/>
        <w:sz w:val="12"/>
        <w:szCs w:val="12"/>
      </w:rPr>
      <w:t xml:space="preserve">załącznik do wniosku o udzielenie </w:t>
    </w:r>
    <w:r>
      <w:rPr>
        <w:rFonts w:ascii="Arial" w:hAnsi="Arial" w:cs="Arial"/>
        <w:sz w:val="12"/>
        <w:szCs w:val="12"/>
      </w:rPr>
      <w:t>licencji</w:t>
    </w:r>
  </w:p>
  <w:p w:rsidR="007A65D5" w:rsidRPr="00DD39C5" w:rsidRDefault="00D948DF" w:rsidP="007A65D5">
    <w:pPr>
      <w:pStyle w:val="Nagwek"/>
      <w:pBdr>
        <w:bottom w:val="single" w:sz="6" w:space="1" w:color="auto"/>
      </w:pBdr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B8"/>
    <w:rsid w:val="00026CF5"/>
    <w:rsid w:val="000642BE"/>
    <w:rsid w:val="000C1760"/>
    <w:rsid w:val="00176C3A"/>
    <w:rsid w:val="002556FA"/>
    <w:rsid w:val="00806BDF"/>
    <w:rsid w:val="00830DC4"/>
    <w:rsid w:val="008818B8"/>
    <w:rsid w:val="00AB5995"/>
    <w:rsid w:val="00CB256B"/>
    <w:rsid w:val="00D948DF"/>
    <w:rsid w:val="00E26C58"/>
    <w:rsid w:val="00E800E3"/>
    <w:rsid w:val="00F379FF"/>
    <w:rsid w:val="00F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56B"/>
  </w:style>
  <w:style w:type="paragraph" w:styleId="Stopka">
    <w:name w:val="footer"/>
    <w:basedOn w:val="Normalny"/>
    <w:link w:val="StopkaZnak"/>
    <w:rsid w:val="00CB256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B256B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CB2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56B"/>
  </w:style>
  <w:style w:type="paragraph" w:styleId="Stopka">
    <w:name w:val="footer"/>
    <w:basedOn w:val="Normalny"/>
    <w:link w:val="StopkaZnak"/>
    <w:rsid w:val="00CB256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B256B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CB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8</cp:revision>
  <dcterms:created xsi:type="dcterms:W3CDTF">2013-08-23T06:29:00Z</dcterms:created>
  <dcterms:modified xsi:type="dcterms:W3CDTF">2017-01-18T13:16:00Z</dcterms:modified>
</cp:coreProperties>
</file>